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26770E" w14:textId="2F718B90" w:rsidR="00364ED8" w:rsidRPr="00364ED8" w:rsidRDefault="00364ED8" w:rsidP="00364ED8">
      <w:pPr>
        <w:jc w:val="center"/>
        <w:rPr>
          <w:b/>
          <w:bCs/>
        </w:rPr>
      </w:pPr>
      <w:bookmarkStart w:id="0" w:name="_GoBack"/>
      <w:bookmarkEnd w:id="0"/>
      <w:r w:rsidRPr="00364ED8">
        <w:rPr>
          <w:b/>
          <w:bCs/>
        </w:rPr>
        <w:t xml:space="preserve">RANDOM SAMPLING IN </w:t>
      </w:r>
      <w:r w:rsidR="00ED45BE">
        <w:rPr>
          <w:b/>
          <w:bCs/>
        </w:rPr>
        <w:t xml:space="preserve">APACHE </w:t>
      </w:r>
      <w:r w:rsidRPr="00364ED8">
        <w:rPr>
          <w:b/>
          <w:bCs/>
        </w:rPr>
        <w:t>HIVE</w:t>
      </w:r>
    </w:p>
    <w:p w14:paraId="3CB24EF8" w14:textId="1CCB28F1" w:rsidR="007506E8" w:rsidRDefault="007506E8" w:rsidP="007506E8">
      <w:r>
        <w:t xml:space="preserve">Data is growing at a rapid pace. </w:t>
      </w:r>
      <w:r w:rsidR="00F44B7D">
        <w:t>Traditional databases h</w:t>
      </w:r>
      <w:r w:rsidR="008E209E">
        <w:t xml:space="preserve">as been storing </w:t>
      </w:r>
      <w:r w:rsidR="00F44B7D">
        <w:t>huge amounts of data for the past few decades</w:t>
      </w:r>
      <w:r>
        <w:t xml:space="preserve">. </w:t>
      </w:r>
      <w:r w:rsidR="00AC3D80">
        <w:t>Analyzing large amounts data helps</w:t>
      </w:r>
      <w:r w:rsidR="00FC335C">
        <w:t xml:space="preserve"> to find </w:t>
      </w:r>
      <w:r w:rsidR="00ED45BE">
        <w:t>patterns</w:t>
      </w:r>
      <w:r w:rsidR="00FC335C">
        <w:t>, trends and data insight</w:t>
      </w:r>
      <w:r w:rsidR="001051B9">
        <w:t xml:space="preserve"> that helps organizational decisions</w:t>
      </w:r>
      <w:r w:rsidR="00FC335C">
        <w:t xml:space="preserve">.  </w:t>
      </w:r>
      <w:r w:rsidR="00AC3D80">
        <w:t xml:space="preserve"> </w:t>
      </w:r>
      <w:r>
        <w:t>In traditional</w:t>
      </w:r>
      <w:r w:rsidR="00AF0879">
        <w:t xml:space="preserve"> </w:t>
      </w:r>
      <w:r>
        <w:t>databases, handling and</w:t>
      </w:r>
      <w:r w:rsidR="008E209E">
        <w:t xml:space="preserve"> </w:t>
      </w:r>
      <w:r>
        <w:t xml:space="preserve">analyzing </w:t>
      </w:r>
      <w:r w:rsidR="000469A3">
        <w:t>massive amounts of</w:t>
      </w:r>
      <w:r>
        <w:t xml:space="preserve"> data needs lots of resources and time. Apache Hadoop is a collection of open</w:t>
      </w:r>
      <w:r w:rsidR="00AF0879">
        <w:t xml:space="preserve"> </w:t>
      </w:r>
      <w:r>
        <w:t xml:space="preserve">source big data software’s that can eﬃciently handle </w:t>
      </w:r>
      <w:r w:rsidR="00EC339A">
        <w:t xml:space="preserve">storing </w:t>
      </w:r>
      <w:r>
        <w:t>huge amounts of data into small blocks. Data is analyzed based on the concept of parallel</w:t>
      </w:r>
      <w:r w:rsidR="00AF0879">
        <w:t xml:space="preserve"> </w:t>
      </w:r>
      <w:r>
        <w:t>computation.</w:t>
      </w:r>
      <w:r w:rsidR="00EC339A">
        <w:t xml:space="preserve"> Apache</w:t>
      </w:r>
      <w:r>
        <w:t xml:space="preserve"> Hive is a data warehousing software</w:t>
      </w:r>
      <w:r w:rsidR="00F44B7D">
        <w:t xml:space="preserve"> </w:t>
      </w:r>
      <w:r>
        <w:t>that works on top of Hadoop ﬁle system. For aggregate queries and for analyzing trends in data, s</w:t>
      </w:r>
      <w:r w:rsidR="00FC335C">
        <w:t xml:space="preserve">mall population </w:t>
      </w:r>
      <w:r>
        <w:t xml:space="preserve">gives good approximation about overall </w:t>
      </w:r>
      <w:r w:rsidR="00FC335C">
        <w:t>population</w:t>
      </w:r>
      <w:r>
        <w:t>.</w:t>
      </w:r>
      <w:r w:rsidR="00FC335C">
        <w:t xml:space="preserve"> The process of selecting </w:t>
      </w:r>
      <w:r w:rsidR="006A1CD9">
        <w:t>limited number of elements from whole population is called Sampling.</w:t>
      </w:r>
      <w:r>
        <w:t xml:space="preserve"> </w:t>
      </w:r>
      <w:r w:rsidR="00306C93">
        <w:t xml:space="preserve"> </w:t>
      </w:r>
      <w:r>
        <w:t xml:space="preserve">We have investigated </w:t>
      </w:r>
      <w:r w:rsidR="00B056CB">
        <w:t xml:space="preserve">three </w:t>
      </w:r>
      <w:r>
        <w:t xml:space="preserve">techniques to </w:t>
      </w:r>
      <w:proofErr w:type="gramStart"/>
      <w:r>
        <w:t xml:space="preserve">perform </w:t>
      </w:r>
      <w:r w:rsidR="00AF0879">
        <w:t xml:space="preserve"> </w:t>
      </w:r>
      <w:r>
        <w:t>random</w:t>
      </w:r>
      <w:proofErr w:type="gramEnd"/>
      <w:r>
        <w:t xml:space="preserve"> sampling on Hive</w:t>
      </w:r>
      <w:r w:rsidR="00B056CB">
        <w:t>:</w:t>
      </w:r>
      <w:r>
        <w:t xml:space="preserve"> </w:t>
      </w:r>
      <w:r w:rsidR="00EC339A">
        <w:t xml:space="preserve">simple </w:t>
      </w:r>
      <w:r w:rsidR="00306C93">
        <w:t xml:space="preserve">random sampling using </w:t>
      </w:r>
      <w:r>
        <w:t xml:space="preserve">sorting, Bernoulli’s sampling, and </w:t>
      </w:r>
      <w:r w:rsidR="00306C93">
        <w:t xml:space="preserve">our </w:t>
      </w:r>
      <w:r>
        <w:t xml:space="preserve"> algorithm </w:t>
      </w:r>
      <w:r w:rsidR="001051B9">
        <w:t>random sampling using bucketing</w:t>
      </w:r>
      <w:r w:rsidR="00306C93">
        <w:t xml:space="preserve">. </w:t>
      </w:r>
      <w:r w:rsidR="003213CC">
        <w:t xml:space="preserve">Simple random sampling using </w:t>
      </w:r>
      <w:proofErr w:type="gramStart"/>
      <w:r w:rsidR="004529EB">
        <w:t>s</w:t>
      </w:r>
      <w:r>
        <w:t xml:space="preserve">orting </w:t>
      </w:r>
      <w:r w:rsidR="004529EB">
        <w:t>,</w:t>
      </w:r>
      <w:proofErr w:type="gramEnd"/>
      <w:r>
        <w:t xml:space="preserve"> and </w:t>
      </w:r>
      <w:r w:rsidR="003213CC">
        <w:t>B</w:t>
      </w:r>
      <w:r>
        <w:t xml:space="preserve">ernoulli’s sampling </w:t>
      </w:r>
      <w:r w:rsidR="00EC339A">
        <w:t>goes through the whole data</w:t>
      </w:r>
      <w:r w:rsidR="003213CC">
        <w:t xml:space="preserve"> to </w:t>
      </w:r>
      <w:r w:rsidR="001051B9">
        <w:t>perform sampling</w:t>
      </w:r>
      <w:r w:rsidR="00460CFC">
        <w:t xml:space="preserve"> in Hive</w:t>
      </w:r>
      <w:r w:rsidR="003213CC">
        <w:t>.</w:t>
      </w:r>
      <w:r w:rsidR="00E13A04">
        <w:t xml:space="preserve"> </w:t>
      </w:r>
      <w:r w:rsidR="001051B9">
        <w:t xml:space="preserve">This slows down the performance when the data is huge. </w:t>
      </w:r>
      <w:r w:rsidR="0097137C">
        <w:t>To avoid whole table scan</w:t>
      </w:r>
      <w:r w:rsidR="00EC339A">
        <w:t xml:space="preserve"> </w:t>
      </w:r>
      <w:r w:rsidR="001051B9">
        <w:t>while performing</w:t>
      </w:r>
      <w:r w:rsidR="00EC339A">
        <w:t xml:space="preserve"> simple random sampling</w:t>
      </w:r>
      <w:r w:rsidR="0097137C">
        <w:t xml:space="preserve">, </w:t>
      </w:r>
      <w:r w:rsidR="00B056CB">
        <w:t xml:space="preserve">our </w:t>
      </w:r>
      <w:r w:rsidR="00E73615">
        <w:t xml:space="preserve">algorithm </w:t>
      </w:r>
      <w:r w:rsidR="00B056CB">
        <w:t xml:space="preserve">uses bucketing in hive architecture to </w:t>
      </w:r>
      <w:proofErr w:type="gramStart"/>
      <w:r w:rsidR="0037593A">
        <w:t xml:space="preserve">manage </w:t>
      </w:r>
      <w:r w:rsidR="00B056CB">
        <w:t xml:space="preserve"> the</w:t>
      </w:r>
      <w:proofErr w:type="gramEnd"/>
      <w:r w:rsidR="00B056CB">
        <w:t xml:space="preserve"> data </w:t>
      </w:r>
      <w:r w:rsidR="0037593A">
        <w:t xml:space="preserve"> stored </w:t>
      </w:r>
      <w:r w:rsidR="00B056CB">
        <w:t>on H</w:t>
      </w:r>
      <w:r w:rsidR="00EC339A">
        <w:t>adoop Distributed File System</w:t>
      </w:r>
      <w:r w:rsidR="00151F5A">
        <w:t>.</w:t>
      </w:r>
      <w:r w:rsidR="00460CFC">
        <w:t xml:space="preserve"> Bucketing divides the whole data into specified number of small blocks</w:t>
      </w:r>
      <w:r w:rsidR="00FE25AD">
        <w:t xml:space="preserve">. Data </w:t>
      </w:r>
      <w:r w:rsidR="005F7873">
        <w:t>is divided</w:t>
      </w:r>
      <w:r w:rsidR="00FE25AD">
        <w:t xml:space="preserve"> into buckets</w:t>
      </w:r>
      <w:r w:rsidR="00460CFC">
        <w:t xml:space="preserve"> based on a </w:t>
      </w:r>
      <w:r w:rsidR="005F7873">
        <w:t xml:space="preserve">specified </w:t>
      </w:r>
      <w:r w:rsidR="00460CFC">
        <w:t>column</w:t>
      </w:r>
      <w:r w:rsidR="001051B9">
        <w:t xml:space="preserve"> in a table</w:t>
      </w:r>
      <w:r w:rsidR="00460CFC">
        <w:t>.</w:t>
      </w:r>
      <w:r w:rsidR="00535309">
        <w:t xml:space="preserve"> </w:t>
      </w:r>
      <w:r w:rsidR="00460CFC">
        <w:t xml:space="preserve"> Bucketing </w:t>
      </w:r>
      <w:r w:rsidR="00FE25AD">
        <w:t>allows</w:t>
      </w:r>
      <w:r w:rsidR="00460CFC">
        <w:t xml:space="preserve"> to select any bucket of required size</w:t>
      </w:r>
      <w:r w:rsidR="00FE25AD">
        <w:t xml:space="preserve"> without scanning the whole table</w:t>
      </w:r>
      <w:r w:rsidR="00460CFC">
        <w:t xml:space="preserve">. </w:t>
      </w:r>
      <w:r w:rsidR="00A5750B">
        <w:t>Limit</w:t>
      </w:r>
      <w:r w:rsidR="00F1187D">
        <w:t>ing</w:t>
      </w:r>
      <w:r w:rsidR="00A5750B">
        <w:t xml:space="preserve"> data scan and sorting </w:t>
      </w:r>
      <w:r w:rsidR="00F1187D">
        <w:t xml:space="preserve">fewer </w:t>
      </w:r>
      <w:r w:rsidR="00460CFC">
        <w:t>elements</w:t>
      </w:r>
      <w:r w:rsidR="00955943">
        <w:t xml:space="preserve"> </w:t>
      </w:r>
      <w:r w:rsidR="00A5750B">
        <w:t>decreases the time taken to perform simple random sampl</w:t>
      </w:r>
      <w:r w:rsidR="001F25F4">
        <w:t>ing</w:t>
      </w:r>
      <w:r w:rsidR="00B128CC">
        <w:t xml:space="preserve"> using bucketing</w:t>
      </w:r>
      <w:r w:rsidR="00C45F94">
        <w:t>.</w:t>
      </w:r>
      <w:r w:rsidR="006A1CD9">
        <w:t xml:space="preserve"> </w:t>
      </w:r>
      <w:r w:rsidR="001051B9">
        <w:t>Our experiments shows random sampling using bucketing performs much faster</w:t>
      </w:r>
      <w:r w:rsidR="00955943">
        <w:t xml:space="preserve"> than random sampling using sorting and Bernoulli sampling</w:t>
      </w:r>
      <w:r w:rsidR="001051B9">
        <w:t xml:space="preserve"> when the data size</w:t>
      </w:r>
      <w:r w:rsidR="00402BC7">
        <w:t>s</w:t>
      </w:r>
      <w:r w:rsidR="001051B9">
        <w:t xml:space="preserve"> or sample size</w:t>
      </w:r>
      <w:r w:rsidR="00402BC7">
        <w:t>s</w:t>
      </w:r>
      <w:r w:rsidR="001051B9">
        <w:t xml:space="preserve"> </w:t>
      </w:r>
      <w:r w:rsidR="00402BC7">
        <w:t>are</w:t>
      </w:r>
      <w:r w:rsidR="001051B9">
        <w:t xml:space="preserve"> large</w:t>
      </w:r>
      <w:r w:rsidR="00275C3B">
        <w:t>.</w:t>
      </w:r>
    </w:p>
    <w:p w14:paraId="1F8C55BD" w14:textId="77777777" w:rsidR="00485E1F" w:rsidRDefault="00E429F6" w:rsidP="007506E8"/>
    <w:sectPr w:rsidR="00485E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E8"/>
    <w:rsid w:val="000469A3"/>
    <w:rsid w:val="001051B9"/>
    <w:rsid w:val="00151F5A"/>
    <w:rsid w:val="001B3792"/>
    <w:rsid w:val="001F25F4"/>
    <w:rsid w:val="00206523"/>
    <w:rsid w:val="00260834"/>
    <w:rsid w:val="00275C3B"/>
    <w:rsid w:val="00300E19"/>
    <w:rsid w:val="00306C93"/>
    <w:rsid w:val="003213CC"/>
    <w:rsid w:val="00364ED8"/>
    <w:rsid w:val="0037593A"/>
    <w:rsid w:val="003B5365"/>
    <w:rsid w:val="00402BC7"/>
    <w:rsid w:val="004529EB"/>
    <w:rsid w:val="00460CFC"/>
    <w:rsid w:val="00535309"/>
    <w:rsid w:val="005F7873"/>
    <w:rsid w:val="006A1CD9"/>
    <w:rsid w:val="00707346"/>
    <w:rsid w:val="007506E8"/>
    <w:rsid w:val="007752D4"/>
    <w:rsid w:val="00780449"/>
    <w:rsid w:val="00786C14"/>
    <w:rsid w:val="00814873"/>
    <w:rsid w:val="00856686"/>
    <w:rsid w:val="008E209E"/>
    <w:rsid w:val="00955943"/>
    <w:rsid w:val="009705EF"/>
    <w:rsid w:val="0097137C"/>
    <w:rsid w:val="00A2043E"/>
    <w:rsid w:val="00A4258A"/>
    <w:rsid w:val="00A5750B"/>
    <w:rsid w:val="00A73985"/>
    <w:rsid w:val="00AB0C35"/>
    <w:rsid w:val="00AB363E"/>
    <w:rsid w:val="00AC1265"/>
    <w:rsid w:val="00AC3D80"/>
    <w:rsid w:val="00AF0879"/>
    <w:rsid w:val="00B02502"/>
    <w:rsid w:val="00B056CB"/>
    <w:rsid w:val="00B128CC"/>
    <w:rsid w:val="00C45F94"/>
    <w:rsid w:val="00C478DA"/>
    <w:rsid w:val="00D80FBE"/>
    <w:rsid w:val="00D9337F"/>
    <w:rsid w:val="00E13A04"/>
    <w:rsid w:val="00E429F6"/>
    <w:rsid w:val="00E73615"/>
    <w:rsid w:val="00E8384A"/>
    <w:rsid w:val="00EC339A"/>
    <w:rsid w:val="00ED3970"/>
    <w:rsid w:val="00ED45BE"/>
    <w:rsid w:val="00F1187D"/>
    <w:rsid w:val="00F15EBB"/>
    <w:rsid w:val="00F44B7D"/>
    <w:rsid w:val="00F97FA0"/>
    <w:rsid w:val="00FC335C"/>
    <w:rsid w:val="00FC5577"/>
    <w:rsid w:val="00FE2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5672A6"/>
  <w15:chartTrackingRefBased/>
  <w15:docId w15:val="{2D46E1D8-42A4-4494-99FF-47C84714D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Parvathaneni, Sai S</dc:creator>
  <cp:keywords/>
  <dc:description/>
  <cp:lastModifiedBy>Thorland-Oster, Vicky L [E CPE]</cp:lastModifiedBy>
  <cp:revision>2</cp:revision>
  <dcterms:created xsi:type="dcterms:W3CDTF">2019-06-27T14:33:00Z</dcterms:created>
  <dcterms:modified xsi:type="dcterms:W3CDTF">2019-06-27T14:33:00Z</dcterms:modified>
</cp:coreProperties>
</file>